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E8" w:rsidRDefault="005F6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ОШ“Скадарлија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5F633E" w:rsidRPr="0041105D" w:rsidRDefault="005F63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РАСПОРЕД   ПИСМЕНИХ   И   КОН</w:t>
      </w:r>
      <w:r w:rsidR="0041105D">
        <w:rPr>
          <w:rFonts w:ascii="Times New Roman" w:hAnsi="Times New Roman" w:cs="Times New Roman"/>
          <w:sz w:val="24"/>
          <w:szCs w:val="24"/>
        </w:rPr>
        <w:t xml:space="preserve">ТРОЛНИХ   </w:t>
      </w:r>
      <w:proofErr w:type="gramStart"/>
      <w:r w:rsidR="0041105D">
        <w:rPr>
          <w:rFonts w:ascii="Times New Roman" w:hAnsi="Times New Roman" w:cs="Times New Roman"/>
          <w:sz w:val="24"/>
          <w:szCs w:val="24"/>
        </w:rPr>
        <w:t xml:space="preserve">ЗАДАТАКА </w:t>
      </w:r>
      <w:r w:rsidR="00C123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2325">
        <w:rPr>
          <w:rFonts w:ascii="Times New Roman" w:hAnsi="Times New Roman" w:cs="Times New Roman"/>
          <w:sz w:val="24"/>
          <w:szCs w:val="24"/>
        </w:rPr>
        <w:t xml:space="preserve">  </w:t>
      </w:r>
      <w:r w:rsidR="0041105D">
        <w:rPr>
          <w:rFonts w:ascii="Times New Roman" w:hAnsi="Times New Roman" w:cs="Times New Roman"/>
          <w:sz w:val="24"/>
          <w:szCs w:val="24"/>
        </w:rPr>
        <w:t xml:space="preserve">   </w:t>
      </w:r>
      <w:r w:rsidR="00D50C96">
        <w:rPr>
          <w:rFonts w:ascii="Times New Roman" w:hAnsi="Times New Roman" w:cs="Times New Roman"/>
          <w:b/>
          <w:sz w:val="24"/>
          <w:szCs w:val="24"/>
        </w:rPr>
        <w:t>8</w:t>
      </w:r>
      <w:r w:rsidR="0041105D" w:rsidRPr="0041105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1105D" w:rsidRPr="0041105D">
        <w:rPr>
          <w:rFonts w:ascii="Times New Roman" w:hAnsi="Times New Roman" w:cs="Times New Roman"/>
          <w:b/>
          <w:sz w:val="24"/>
          <w:szCs w:val="24"/>
        </w:rPr>
        <w:t>РАЗРЕД</w:t>
      </w:r>
      <w:r w:rsidR="004110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23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D4351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="006D4351">
        <w:rPr>
          <w:rFonts w:ascii="Times New Roman" w:hAnsi="Times New Roman" w:cs="Times New Roman"/>
          <w:sz w:val="24"/>
          <w:szCs w:val="24"/>
        </w:rPr>
        <w:t xml:space="preserve"> 2025/26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10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33E" w:rsidRPr="00E82147" w:rsidRDefault="005F633E" w:rsidP="005F633E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СЕПТЕМБАР</w:t>
      </w:r>
      <w:r w:rsidR="00E821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105D">
        <w:rPr>
          <w:rFonts w:ascii="Times New Roman" w:hAnsi="Times New Roman" w:cs="Times New Roman"/>
          <w:sz w:val="24"/>
          <w:szCs w:val="24"/>
        </w:rPr>
        <w:t xml:space="preserve">       </w:t>
      </w:r>
      <w:r w:rsidR="00E82147">
        <w:rPr>
          <w:rFonts w:ascii="Times New Roman" w:hAnsi="Times New Roman" w:cs="Times New Roman"/>
          <w:sz w:val="24"/>
          <w:szCs w:val="24"/>
        </w:rPr>
        <w:t xml:space="preserve"> </w:t>
      </w:r>
      <w:r w:rsidR="004110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214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82147" w:rsidRPr="00E82147">
        <w:rPr>
          <w:rFonts w:ascii="Times New Roman" w:hAnsi="Times New Roman" w:cs="Times New Roman"/>
          <w:b/>
          <w:i/>
          <w:sz w:val="24"/>
          <w:szCs w:val="24"/>
        </w:rPr>
        <w:t>ПРВО  ПОЛУГОДИШТЕ</w:t>
      </w:r>
      <w:proofErr w:type="gramEnd"/>
    </w:p>
    <w:p w:rsidR="005F633E" w:rsidRDefault="005F633E" w:rsidP="005F63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ПИСМЕНИ ЗАДАТАК            КОНТРОЛНИ ЗАДАТАК        КОНТРОЛНИ ЗАДАТАК      КОНТРОЛНИ ЗАДАТАК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  (2)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 (3)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(4)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DB7" w:rsidRDefault="00382DB7" w:rsidP="005F633E">
      <w:pPr>
        <w:rPr>
          <w:rFonts w:ascii="Times New Roman" w:hAnsi="Times New Roman" w:cs="Times New Roman"/>
          <w:sz w:val="24"/>
          <w:szCs w:val="24"/>
        </w:rPr>
      </w:pPr>
    </w:p>
    <w:p w:rsidR="005F633E" w:rsidRDefault="005F633E" w:rsidP="005F6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ОКТОБАР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5852"/>
      </w:tblGrid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 (5)</w:t>
            </w:r>
          </w:p>
        </w:tc>
        <w:tc>
          <w:tcPr>
            <w:tcW w:w="3060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D50C96" w:rsidRDefault="00A87C53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0C96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5852" w:type="dxa"/>
          </w:tcPr>
          <w:p w:rsidR="00860B8F" w:rsidRPr="00FC7516" w:rsidRDefault="005B6466" w:rsidP="006D4351">
            <w:pPr>
              <w:tabs>
                <w:tab w:val="center" w:pos="28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41.6pt;margin-top:.4pt;width:0;height:70.2pt;z-index:251658240;mso-position-horizontal-relative:text;mso-position-vertical-relative:text" o:connectortype="straight"/>
              </w:pict>
            </w:r>
            <w:r w:rsidR="00A04137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  <w:r w:rsidR="00FC75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(6)</w:t>
            </w:r>
          </w:p>
        </w:tc>
        <w:tc>
          <w:tcPr>
            <w:tcW w:w="3060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5852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Француски језик</w:t>
            </w: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(7)</w:t>
            </w:r>
          </w:p>
        </w:tc>
        <w:tc>
          <w:tcPr>
            <w:tcW w:w="3060" w:type="dxa"/>
          </w:tcPr>
          <w:p w:rsidR="00860B8F" w:rsidRPr="00FC7516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5852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(8)</w:t>
            </w:r>
          </w:p>
        </w:tc>
        <w:tc>
          <w:tcPr>
            <w:tcW w:w="3060" w:type="dxa"/>
          </w:tcPr>
          <w:p w:rsidR="00860B8F" w:rsidRDefault="00DB2E7C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5852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(9)</w:t>
            </w:r>
          </w:p>
        </w:tc>
        <w:tc>
          <w:tcPr>
            <w:tcW w:w="3060" w:type="dxa"/>
          </w:tcPr>
          <w:p w:rsidR="00860B8F" w:rsidRPr="006D4351" w:rsidRDefault="00DB2E7C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50" w:type="dxa"/>
          </w:tcPr>
          <w:p w:rsidR="00860B8F" w:rsidRPr="00A04137" w:rsidRDefault="00A04137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5852" w:type="dxa"/>
          </w:tcPr>
          <w:p w:rsidR="00860B8F" w:rsidRPr="00FC7516" w:rsidRDefault="00FC7516" w:rsidP="009C6C69">
            <w:pPr>
              <w:tabs>
                <w:tab w:val="center" w:pos="28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</w:t>
            </w:r>
          </w:p>
        </w:tc>
      </w:tr>
    </w:tbl>
    <w:p w:rsidR="00382DB7" w:rsidRDefault="00382DB7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782F" w:rsidRPr="00C4764D" w:rsidRDefault="00ED782F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НОВЕМБАР</w:t>
      </w:r>
      <w:r w:rsidR="007B1AEE">
        <w:rPr>
          <w:rFonts w:ascii="Times New Roman" w:hAnsi="Times New Roman" w:cs="Times New Roman"/>
          <w:sz w:val="24"/>
          <w:szCs w:val="24"/>
        </w:rPr>
        <w:t xml:space="preserve">   </w:t>
      </w:r>
      <w:r w:rsidR="006D4351">
        <w:rPr>
          <w:rFonts w:ascii="Times New Roman" w:hAnsi="Times New Roman" w:cs="Times New Roman"/>
          <w:sz w:val="24"/>
          <w:szCs w:val="24"/>
        </w:rPr>
        <w:t xml:space="preserve">     </w:t>
      </w:r>
      <w:r w:rsidR="009E0082">
        <w:rPr>
          <w:rFonts w:ascii="Times New Roman" w:hAnsi="Times New Roman" w:cs="Times New Roman"/>
          <w:sz w:val="24"/>
          <w:szCs w:val="24"/>
        </w:rPr>
        <w:t xml:space="preserve"> </w:t>
      </w:r>
      <w:r w:rsidR="006D435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6D4351">
        <w:rPr>
          <w:rFonts w:ascii="Times New Roman" w:hAnsi="Times New Roman" w:cs="Times New Roman"/>
          <w:sz w:val="24"/>
          <w:szCs w:val="24"/>
        </w:rPr>
        <w:t>Распуст</w:t>
      </w:r>
      <w:proofErr w:type="spellEnd"/>
      <w:r w:rsidR="006D4351">
        <w:rPr>
          <w:rFonts w:ascii="Times New Roman" w:hAnsi="Times New Roman" w:cs="Times New Roman"/>
          <w:sz w:val="24"/>
          <w:szCs w:val="24"/>
        </w:rPr>
        <w:t xml:space="preserve"> 10.</w:t>
      </w:r>
      <w:proofErr w:type="gramEnd"/>
      <w:r w:rsidR="006D4351">
        <w:rPr>
          <w:rFonts w:ascii="Times New Roman" w:hAnsi="Times New Roman" w:cs="Times New Roman"/>
          <w:sz w:val="24"/>
          <w:szCs w:val="24"/>
        </w:rPr>
        <w:t xml:space="preserve"> и 11. новембар.  ( 12. нов. се ради по распореду часова од </w:t>
      </w:r>
      <w:r w:rsidR="006D4351">
        <w:rPr>
          <w:rFonts w:ascii="Times New Roman" w:hAnsi="Times New Roman" w:cs="Times New Roman"/>
          <w:b/>
          <w:sz w:val="24"/>
          <w:szCs w:val="24"/>
        </w:rPr>
        <w:t>уторка</w:t>
      </w:r>
      <w:r w:rsidR="006D4351">
        <w:rPr>
          <w:rFonts w:ascii="Times New Roman" w:hAnsi="Times New Roman" w:cs="Times New Roman"/>
          <w:sz w:val="24"/>
          <w:szCs w:val="24"/>
        </w:rPr>
        <w:t xml:space="preserve"> )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 (10)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C6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  <w:r w:rsidR="006C62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(12)</w:t>
            </w:r>
          </w:p>
        </w:tc>
        <w:tc>
          <w:tcPr>
            <w:tcW w:w="3060" w:type="dxa"/>
          </w:tcPr>
          <w:p w:rsidR="00220F13" w:rsidRPr="00A87C53" w:rsidRDefault="00A87C5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(13)</w:t>
            </w:r>
          </w:p>
        </w:tc>
        <w:tc>
          <w:tcPr>
            <w:tcW w:w="3060" w:type="dxa"/>
          </w:tcPr>
          <w:p w:rsidR="00220F13" w:rsidRPr="00A87C53" w:rsidRDefault="00A87C5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Француски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220F13" w:rsidRPr="00D50C96" w:rsidRDefault="00A87C5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0C96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2970" w:type="dxa"/>
          </w:tcPr>
          <w:p w:rsidR="00220F13" w:rsidRPr="00A87C5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DB7" w:rsidRDefault="00382DB7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20F13" w:rsidRPr="005F633E" w:rsidRDefault="00220F13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ДЕЦЕМБАР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  (14)</w:t>
            </w:r>
          </w:p>
        </w:tc>
        <w:tc>
          <w:tcPr>
            <w:tcW w:w="3060" w:type="dxa"/>
          </w:tcPr>
          <w:p w:rsidR="00220F13" w:rsidRPr="009D78A4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297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 (15)</w:t>
            </w:r>
          </w:p>
        </w:tc>
        <w:tc>
          <w:tcPr>
            <w:tcW w:w="3060" w:type="dxa"/>
          </w:tcPr>
          <w:p w:rsidR="00220F13" w:rsidRDefault="009D78A4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  <w:tc>
          <w:tcPr>
            <w:tcW w:w="2970" w:type="dxa"/>
          </w:tcPr>
          <w:p w:rsidR="00220F13" w:rsidRPr="00A87C5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(16)</w:t>
            </w:r>
          </w:p>
        </w:tc>
        <w:tc>
          <w:tcPr>
            <w:tcW w:w="3060" w:type="dxa"/>
          </w:tcPr>
          <w:p w:rsidR="00220F13" w:rsidRPr="00D50C96" w:rsidRDefault="00D50C96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970" w:type="dxa"/>
          </w:tcPr>
          <w:p w:rsidR="00220F13" w:rsidRPr="00A87C5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(17)</w:t>
            </w:r>
          </w:p>
        </w:tc>
        <w:tc>
          <w:tcPr>
            <w:tcW w:w="3060" w:type="dxa"/>
          </w:tcPr>
          <w:p w:rsidR="00220F13" w:rsidRPr="00D50C96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4008F8" w:rsidRDefault="004008F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F13" w:rsidRPr="00781B4F" w:rsidRDefault="00781B4F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означавају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20F13" w:rsidRPr="00781B4F" w:rsidSect="00382DB7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5F633E"/>
    <w:rsid w:val="00101C39"/>
    <w:rsid w:val="00220F13"/>
    <w:rsid w:val="00282D61"/>
    <w:rsid w:val="00382DB7"/>
    <w:rsid w:val="003B04C2"/>
    <w:rsid w:val="004008F8"/>
    <w:rsid w:val="0041105D"/>
    <w:rsid w:val="004B4E01"/>
    <w:rsid w:val="005B6466"/>
    <w:rsid w:val="005F633E"/>
    <w:rsid w:val="006677D3"/>
    <w:rsid w:val="00672E18"/>
    <w:rsid w:val="00686879"/>
    <w:rsid w:val="006C2993"/>
    <w:rsid w:val="006C6224"/>
    <w:rsid w:val="006D4351"/>
    <w:rsid w:val="006D7CD6"/>
    <w:rsid w:val="006E46D6"/>
    <w:rsid w:val="006F0632"/>
    <w:rsid w:val="007278E9"/>
    <w:rsid w:val="00753BB5"/>
    <w:rsid w:val="00781B4F"/>
    <w:rsid w:val="007B0A86"/>
    <w:rsid w:val="007B1AEE"/>
    <w:rsid w:val="007F7071"/>
    <w:rsid w:val="008135F3"/>
    <w:rsid w:val="00860B8F"/>
    <w:rsid w:val="008B1403"/>
    <w:rsid w:val="009009E9"/>
    <w:rsid w:val="009745EA"/>
    <w:rsid w:val="00995DB4"/>
    <w:rsid w:val="009C6C69"/>
    <w:rsid w:val="009D78A4"/>
    <w:rsid w:val="009D7C35"/>
    <w:rsid w:val="009E0082"/>
    <w:rsid w:val="00A04137"/>
    <w:rsid w:val="00A87C53"/>
    <w:rsid w:val="00C12325"/>
    <w:rsid w:val="00C4764D"/>
    <w:rsid w:val="00D50C96"/>
    <w:rsid w:val="00D76BDB"/>
    <w:rsid w:val="00DB2E7C"/>
    <w:rsid w:val="00DC741A"/>
    <w:rsid w:val="00DD0961"/>
    <w:rsid w:val="00DF76E8"/>
    <w:rsid w:val="00E63CA0"/>
    <w:rsid w:val="00E82147"/>
    <w:rsid w:val="00ED782F"/>
    <w:rsid w:val="00FC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D7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User</cp:lastModifiedBy>
  <cp:revision>33</cp:revision>
  <dcterms:created xsi:type="dcterms:W3CDTF">2024-07-08T17:56:00Z</dcterms:created>
  <dcterms:modified xsi:type="dcterms:W3CDTF">2025-09-08T05:42:00Z</dcterms:modified>
</cp:coreProperties>
</file>